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Look w:val="04A0" w:firstRow="1" w:lastRow="0" w:firstColumn="1" w:lastColumn="0" w:noHBand="0" w:noVBand="1"/>
      </w:tblPr>
      <w:tblGrid>
        <w:gridCol w:w="2040"/>
        <w:gridCol w:w="1308"/>
        <w:gridCol w:w="3168"/>
        <w:gridCol w:w="3685"/>
        <w:gridCol w:w="3402"/>
        <w:gridCol w:w="1843"/>
      </w:tblGrid>
      <w:tr w:rsidR="00FD09A3" w:rsidRPr="00FD09A3" w:rsidTr="00FD09A3">
        <w:trPr>
          <w:trHeight w:val="28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FD09A3">
              <w:rPr>
                <w:rFonts w:eastAsia="Times New Roman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b/>
                <w:bCs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b/>
                <w:bCs/>
                <w:color w:val="000000"/>
                <w:lang w:eastAsia="ru-RU"/>
              </w:rPr>
              <w:t>Домашний адрес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b/>
                <w:bCs/>
                <w:color w:val="000000"/>
                <w:lang w:eastAsia="ru-RU"/>
              </w:rPr>
              <w:t>Электронный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b/>
                <w:bCs/>
                <w:color w:val="000000"/>
                <w:lang w:eastAsia="ru-RU"/>
              </w:rPr>
              <w:t>Телефон</w:t>
            </w:r>
          </w:p>
        </w:tc>
      </w:tr>
      <w:tr w:rsidR="00FD09A3" w:rsidRPr="00FD09A3" w:rsidTr="00FD09A3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r w:rsidRPr="00FD09A3">
              <w:rPr>
                <w:rFonts w:eastAsia="Times New Roman" w:cs="Calibri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D09A3" w:rsidRPr="00FD09A3" w:rsidTr="00FD09A3">
        <w:trPr>
          <w:trHeight w:val="62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Емельянова Агата Константиновна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02.09.2009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ГБО Дворец творчества детей и молодежи «Неоткрытые острова»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125310, г. Москва, </w:t>
            </w:r>
            <w:proofErr w:type="spellStart"/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Пятницкое</w:t>
            </w:r>
            <w:proofErr w:type="spellEnd"/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ш., д. 45, </w:t>
            </w:r>
            <w:proofErr w:type="spellStart"/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Pr="00FD09A3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agata.emelyanova@gmail.com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color w:val="000000"/>
                <w:lang w:eastAsia="ru-RU"/>
              </w:rPr>
              <w:t>8-925-827-22-86</w:t>
            </w:r>
          </w:p>
        </w:tc>
      </w:tr>
      <w:tr w:rsidR="00FD09A3" w:rsidRPr="00FD09A3" w:rsidTr="00FD09A3">
        <w:trPr>
          <w:trHeight w:val="62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Красненко Владимир Дмитриевич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ГБО Дворец творчества детей и молодежи «Неоткрытые острова»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125310, г. Москва, </w:t>
            </w:r>
            <w:proofErr w:type="spellStart"/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Пятницкое</w:t>
            </w:r>
            <w:proofErr w:type="spellEnd"/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ш., д. 45, </w:t>
            </w:r>
            <w:proofErr w:type="spellStart"/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D0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FD09A3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agata.emelyanova@gmail.com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9A3" w:rsidRPr="00FD09A3" w:rsidRDefault="00FD09A3" w:rsidP="00FD09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D09A3">
              <w:rPr>
                <w:rFonts w:eastAsia="Times New Roman" w:cs="Calibri"/>
                <w:color w:val="000000"/>
                <w:lang w:eastAsia="ru-RU"/>
              </w:rPr>
              <w:t>8-925-827-22-86</w:t>
            </w:r>
          </w:p>
        </w:tc>
      </w:tr>
    </w:tbl>
    <w:p w:rsidR="00DE2E9C" w:rsidRPr="00FD09A3" w:rsidRDefault="00DE2E9C" w:rsidP="00FD09A3"/>
    <w:sectPr w:rsidR="00DE2E9C" w:rsidRPr="00FD09A3" w:rsidSect="00FD09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EC"/>
    <w:rsid w:val="001D7AEC"/>
    <w:rsid w:val="004C4DF3"/>
    <w:rsid w:val="00DE2E9C"/>
    <w:rsid w:val="00F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5528F-70D6-429A-8886-0A6752B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09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ta.emelyanova@gmail.com" TargetMode="External"/><Relationship Id="rId4" Type="http://schemas.openxmlformats.org/officeDocument/2006/relationships/hyperlink" Target="mailto:agata.emelya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585</CharactersWithSpaces>
  <SharedDoc>false</SharedDoc>
  <HLinks>
    <vt:vector size="12" baseType="variant">
      <vt:variant>
        <vt:i4>6750224</vt:i4>
      </vt:variant>
      <vt:variant>
        <vt:i4>3</vt:i4>
      </vt:variant>
      <vt:variant>
        <vt:i4>0</vt:i4>
      </vt:variant>
      <vt:variant>
        <vt:i4>5</vt:i4>
      </vt:variant>
      <vt:variant>
        <vt:lpwstr>mailto:agata.emelyanova@gmail.com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mailto:agata.emelyanova@gmail.com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Константин</dc:creator>
  <cp:keywords/>
  <dc:description/>
  <cp:lastModifiedBy>Емельянов Константин</cp:lastModifiedBy>
  <cp:revision>2</cp:revision>
  <dcterms:created xsi:type="dcterms:W3CDTF">2025-05-07T12:39:00Z</dcterms:created>
  <dcterms:modified xsi:type="dcterms:W3CDTF">2025-05-07T12:39:00Z</dcterms:modified>
</cp:coreProperties>
</file>