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AA1" w:rsidRPr="00CC1AA1" w:rsidRDefault="00CC1AA1" w:rsidP="00CC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C1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Всероссийский детско-юношеский фестиваль </w:t>
      </w:r>
    </w:p>
    <w:p w:rsidR="00CC1AA1" w:rsidRPr="00CC1AA1" w:rsidRDefault="00CC1AA1" w:rsidP="00CC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C1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авторской песни «Зелёная карета»</w:t>
      </w:r>
    </w:p>
    <w:p w:rsidR="00CC1AA1" w:rsidRPr="004708E2" w:rsidRDefault="004708E2" w:rsidP="004708E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C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Фестивальный центр «Ижевск»</w:t>
      </w:r>
      <w:bookmarkStart w:id="0" w:name="_GoBack"/>
      <w:bookmarkEnd w:id="0"/>
      <w:r w:rsidR="00CC1AA1" w:rsidRPr="00CC1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CC1AA1" w:rsidRPr="00CC1AA1" w:rsidRDefault="00CC1AA1" w:rsidP="00CC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1A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Заявка на участие в творческом отборе</w:t>
      </w:r>
    </w:p>
    <w:p w:rsidR="00CC1AA1" w:rsidRPr="00CC1AA1" w:rsidRDefault="00CC1AA1" w:rsidP="00CC1A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3925"/>
        <w:gridCol w:w="5237"/>
      </w:tblGrid>
      <w:tr w:rsidR="00CC1AA1" w:rsidRPr="00CC1AA1" w:rsidTr="00F76DEB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2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 РФ, город (село и пр.)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Удмуртская республика, </w:t>
            </w: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г.Ижевск</w:t>
            </w:r>
            <w:proofErr w:type="spellEnd"/>
          </w:p>
        </w:tc>
      </w:tr>
      <w:tr w:rsidR="00CC1AA1" w:rsidRPr="00CC1AA1" w:rsidTr="00F76DEB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2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кандидата на участие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(имя, отчество, фамилия)</w:t>
            </w:r>
          </w:p>
        </w:tc>
        <w:tc>
          <w:tcPr>
            <w:tcW w:w="5237" w:type="dxa"/>
          </w:tcPr>
          <w:p w:rsidR="00CC1AA1" w:rsidRPr="00CC1AA1" w:rsidRDefault="00357C4C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</w:t>
            </w:r>
            <w:r w:rsidR="00A1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5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</w:t>
            </w:r>
            <w:proofErr w:type="gramEnd"/>
            <w:r w:rsidR="00505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«Тоника»</w:t>
            </w:r>
            <w:r w:rsidR="00470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AA1" w:rsidRPr="00CC1AA1" w:rsidTr="00F76DEB">
        <w:trPr>
          <w:trHeight w:hRule="exact" w:val="644"/>
        </w:trPr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92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5237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В таблице</w:t>
            </w:r>
          </w:p>
        </w:tc>
      </w:tr>
      <w:tr w:rsidR="00CC1AA1" w:rsidRPr="00CC1AA1" w:rsidTr="00F76DEB">
        <w:trPr>
          <w:trHeight w:val="365"/>
        </w:trPr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2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(</w:t>
            </w:r>
            <w:r w:rsidRPr="00CC1A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лишнее удалить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37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</w:t>
            </w:r>
          </w:p>
        </w:tc>
      </w:tr>
      <w:tr w:rsidR="00CC1AA1" w:rsidRPr="00CC1AA1" w:rsidTr="00F76DEB">
        <w:trPr>
          <w:trHeight w:val="601"/>
        </w:trPr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группа: мл. (8-11), ср. (12-15), ст. (16-19)  (</w:t>
            </w:r>
            <w:r w:rsidRPr="00CC1A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лишнее удалить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37" w:type="dxa"/>
          </w:tcPr>
          <w:p w:rsidR="00CC1AA1" w:rsidRPr="00CC1AA1" w:rsidRDefault="00883F80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(14-16</w:t>
            </w:r>
            <w:r w:rsidR="00A1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1AA1"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лет)</w:t>
            </w:r>
          </w:p>
        </w:tc>
      </w:tr>
      <w:tr w:rsidR="00CC1AA1" w:rsidRPr="00CC1AA1" w:rsidTr="00F76DEB">
        <w:trPr>
          <w:trHeight w:val="846"/>
        </w:trPr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392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для исполнения (название, автор, если песня на свои стихи или авторы музыки и стихов</w:t>
            </w:r>
          </w:p>
        </w:tc>
        <w:tc>
          <w:tcPr>
            <w:tcW w:w="5237" w:type="dxa"/>
          </w:tcPr>
          <w:p w:rsidR="00A15CAC" w:rsidRDefault="00FE2E5E" w:rsidP="00F76DEB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 –</w:t>
            </w:r>
            <w:r w:rsidR="00B04CEC" w:rsidRPr="00FE2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Антонова </w:t>
            </w:r>
          </w:p>
          <w:p w:rsidR="00F76DEB" w:rsidRPr="00F76DEB" w:rsidRDefault="00C84BD2" w:rsidP="00F76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F76DEB" w:rsidRPr="00745E3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https://disk.360.yandex.ru/i/OnFUK-1PsX-7Ow</w:t>
              </w:r>
            </w:hyperlink>
            <w:r w:rsidR="00F7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1AA1" w:rsidRPr="00CC1AA1" w:rsidTr="00F76DEB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2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кандидате: наименование учреждения образования (школьного, среднего специального, высшего с указанием класса или курса),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адрес, телефон (ы)</w:t>
            </w:r>
          </w:p>
        </w:tc>
        <w:tc>
          <w:tcPr>
            <w:tcW w:w="5237" w:type="dxa"/>
          </w:tcPr>
          <w:p w:rsidR="00CC1AA1" w:rsidRPr="00CC1AA1" w:rsidRDefault="00E8757E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В таблице</w:t>
            </w:r>
          </w:p>
        </w:tc>
      </w:tr>
      <w:tr w:rsidR="00CC1AA1" w:rsidRPr="00CC1AA1" w:rsidTr="00F76DEB">
        <w:trPr>
          <w:trHeight w:val="1447"/>
        </w:trPr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2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Учреждение, представляющее кандидата: муниципальное, образования, культуры (полное название без аббревиатуры,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адрес)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указать, что самовыдвижение</w:t>
            </w:r>
          </w:p>
        </w:tc>
        <w:tc>
          <w:tcPr>
            <w:tcW w:w="5237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образовательное учреждение   дополнительного </w:t>
            </w:r>
            <w:proofErr w:type="gram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 Центр</w:t>
            </w:r>
            <w:proofErr w:type="gramEnd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творческого развития  «Октябрьский»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AA1" w:rsidRPr="00CC1AA1" w:rsidTr="00F76DEB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2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представляющего учреждения: ФИО полностью,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телефон, 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5237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Корзникова Наталья Валерьевна директор,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  8 3412 598389</w:t>
            </w:r>
          </w:p>
        </w:tc>
      </w:tr>
      <w:tr w:rsidR="00CC1AA1" w:rsidRPr="00CC1AA1" w:rsidTr="00F76DEB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2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занятий авторской песней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C1A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лишнее удалить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37" w:type="dxa"/>
            <w:vAlign w:val="center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            </w:t>
            </w:r>
          </w:p>
        </w:tc>
      </w:tr>
      <w:tr w:rsidR="00CC1AA1" w:rsidRPr="00CC1AA1" w:rsidTr="00F76DEB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2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коллектив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(полное название без аббревиатуры)</w:t>
            </w:r>
          </w:p>
        </w:tc>
        <w:tc>
          <w:tcPr>
            <w:tcW w:w="5237" w:type="dxa"/>
            <w:vAlign w:val="center"/>
          </w:tcPr>
          <w:p w:rsidR="00CC1AA1" w:rsidRPr="00CC1AA1" w:rsidRDefault="00505312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самодеятельной песни «Тоника»</w:t>
            </w:r>
          </w:p>
        </w:tc>
      </w:tr>
      <w:tr w:rsidR="00CC1AA1" w:rsidRPr="00CC1AA1" w:rsidTr="00F76DEB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2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педагоге: ФИО (полностью), квалификация, педагогический стаж, телефон (ы), 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skype</w:t>
            </w:r>
            <w:proofErr w:type="spellEnd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(желательно)</w:t>
            </w:r>
          </w:p>
        </w:tc>
        <w:tc>
          <w:tcPr>
            <w:tcW w:w="5237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Новоселова Василя Насимовна педагог высшей педагогической кат</w:t>
            </w:r>
            <w:r w:rsidR="00A1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егории, </w:t>
            </w:r>
            <w:proofErr w:type="gramStart"/>
            <w:r w:rsidR="00A1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 стаж</w:t>
            </w:r>
            <w:proofErr w:type="gramEnd"/>
            <w:r w:rsidR="00A1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29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лет. Тел. 8 909 053 43 76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Vasilya</w:t>
            </w:r>
            <w:proofErr w:type="spellEnd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_74 @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C1AA1" w:rsidRPr="00CC1AA1" w:rsidTr="00F76DEB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2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Сопровождающий: руководитель коллектива (наставник, педагог)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C1A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лишнее удалить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37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Новоселова В. Н. </w:t>
            </w:r>
          </w:p>
        </w:tc>
      </w:tr>
      <w:tr w:rsidR="00CC1AA1" w:rsidRPr="00CC1AA1" w:rsidTr="00F76DEB">
        <w:trPr>
          <w:trHeight w:val="872"/>
        </w:trPr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2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Контактные данные сопровождающего: ФИО полностью, должность, телефон (ы),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e-mail, skype, WhatsApp (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желательно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5237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Новоселова В.Н. педагог, 8 909 053 43 76,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Vasilya</w:t>
            </w:r>
            <w:proofErr w:type="spellEnd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_74 @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1AA1" w:rsidRPr="00CC1AA1" w:rsidRDefault="00CC1AA1" w:rsidP="00CC1A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заявки </w:t>
      </w: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A51DC" w:rsidRDefault="006518EA" w:rsidP="00892BF8">
      <w:r>
        <w:t xml:space="preserve"> </w:t>
      </w:r>
    </w:p>
    <w:p w:rsidR="006518EA" w:rsidRDefault="00FE2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Каникулы</w:t>
      </w:r>
      <w:r w:rsidR="006518EA" w:rsidRPr="006518E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799"/>
        <w:gridCol w:w="1417"/>
        <w:gridCol w:w="3686"/>
      </w:tblGrid>
      <w:tr w:rsidR="006518EA" w:rsidRPr="006518EA" w:rsidTr="002B0267">
        <w:tc>
          <w:tcPr>
            <w:tcW w:w="562" w:type="dxa"/>
            <w:shd w:val="clear" w:color="auto" w:fill="auto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99" w:type="dxa"/>
            <w:tcBorders>
              <w:bottom w:val="single" w:sz="4" w:space="0" w:color="auto"/>
            </w:tcBorders>
            <w:shd w:val="clear" w:color="auto" w:fill="auto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ФИО участника ансамбля </w:t>
            </w:r>
          </w:p>
        </w:tc>
        <w:tc>
          <w:tcPr>
            <w:tcW w:w="1417" w:type="dxa"/>
            <w:shd w:val="clear" w:color="auto" w:fill="auto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рождения</w:t>
            </w:r>
          </w:p>
        </w:tc>
        <w:tc>
          <w:tcPr>
            <w:tcW w:w="3686" w:type="dxa"/>
            <w:shd w:val="clear" w:color="auto" w:fill="auto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Школа</w:t>
            </w:r>
          </w:p>
        </w:tc>
      </w:tr>
      <w:tr w:rsidR="006518EA" w:rsidRPr="006518EA" w:rsidTr="009C02F0">
        <w:trPr>
          <w:trHeight w:val="365"/>
        </w:trPr>
        <w:tc>
          <w:tcPr>
            <w:tcW w:w="562" w:type="dxa"/>
            <w:shd w:val="clear" w:color="auto" w:fill="auto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sz w:val="24"/>
                <w:szCs w:val="24"/>
              </w:rPr>
              <w:t xml:space="preserve">Махотина Ева Дмитриевна </w:t>
            </w:r>
            <w:r w:rsidRPr="006518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sz w:val="24"/>
                <w:szCs w:val="24"/>
              </w:rPr>
              <w:t>20.05.2011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518EA" w:rsidRPr="006518EA" w:rsidRDefault="00CC0D18" w:rsidP="0065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 83</w:t>
            </w:r>
          </w:p>
        </w:tc>
      </w:tr>
      <w:tr w:rsidR="00FE2E5E" w:rsidRPr="006518EA" w:rsidTr="001D423E">
        <w:trPr>
          <w:trHeight w:val="449"/>
        </w:trPr>
        <w:tc>
          <w:tcPr>
            <w:tcW w:w="562" w:type="dxa"/>
            <w:shd w:val="clear" w:color="auto" w:fill="auto"/>
          </w:tcPr>
          <w:p w:rsidR="00FE2E5E" w:rsidRPr="006518EA" w:rsidRDefault="00FE2E5E" w:rsidP="00FE2E5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FE2E5E" w:rsidRPr="00357C4C" w:rsidRDefault="00FE2E5E" w:rsidP="00FE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 Андрей Алексеевич</w:t>
            </w:r>
            <w:r w:rsidRPr="00357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E2E5E" w:rsidRPr="00CC1AA1" w:rsidRDefault="00FE2E5E" w:rsidP="00FE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13.09.2011</w:t>
            </w:r>
          </w:p>
        </w:tc>
        <w:tc>
          <w:tcPr>
            <w:tcW w:w="3686" w:type="dxa"/>
            <w:shd w:val="clear" w:color="auto" w:fill="auto"/>
          </w:tcPr>
          <w:p w:rsidR="00FE2E5E" w:rsidRPr="00CC1AA1" w:rsidRDefault="00FE2E5E" w:rsidP="00FE2E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35</w:t>
            </w:r>
            <w:r w:rsidRPr="00CC1AA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  </w:t>
            </w:r>
            <w:r w:rsidRPr="00CC1AA1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</w:tr>
      <w:tr w:rsidR="00FE2E5E" w:rsidRPr="006518EA" w:rsidTr="00D95168">
        <w:trPr>
          <w:trHeight w:val="204"/>
        </w:trPr>
        <w:tc>
          <w:tcPr>
            <w:tcW w:w="562" w:type="dxa"/>
            <w:shd w:val="clear" w:color="auto" w:fill="auto"/>
          </w:tcPr>
          <w:p w:rsidR="00FE2E5E" w:rsidRPr="006518EA" w:rsidRDefault="00FE2E5E" w:rsidP="00FE2E5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E5E" w:rsidRPr="00892BF8" w:rsidRDefault="00FE2E5E" w:rsidP="00FE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hAnsi="Times New Roman" w:cs="Times New Roman"/>
                <w:sz w:val="24"/>
                <w:szCs w:val="24"/>
              </w:rPr>
              <w:t xml:space="preserve">Набиев Карим </w:t>
            </w:r>
            <w:proofErr w:type="spellStart"/>
            <w:r w:rsidRPr="00892BF8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E5E" w:rsidRPr="00892BF8" w:rsidRDefault="00FE2E5E" w:rsidP="00FE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hAnsi="Times New Roman" w:cs="Times New Roman"/>
                <w:sz w:val="24"/>
                <w:szCs w:val="24"/>
              </w:rPr>
              <w:t>12.09.2012</w:t>
            </w:r>
          </w:p>
        </w:tc>
        <w:tc>
          <w:tcPr>
            <w:tcW w:w="3686" w:type="dxa"/>
            <w:shd w:val="clear" w:color="auto" w:fill="auto"/>
          </w:tcPr>
          <w:p w:rsidR="00FE2E5E" w:rsidRPr="00892BF8" w:rsidRDefault="00FE2E5E" w:rsidP="00FE2E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№80, 7 </w:t>
            </w:r>
            <w:proofErr w:type="spellStart"/>
            <w:r w:rsidRPr="00892BF8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892B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E2E5E" w:rsidRPr="006518EA" w:rsidTr="00AD5687">
        <w:trPr>
          <w:trHeight w:val="204"/>
        </w:trPr>
        <w:tc>
          <w:tcPr>
            <w:tcW w:w="562" w:type="dxa"/>
            <w:shd w:val="clear" w:color="auto" w:fill="auto"/>
          </w:tcPr>
          <w:p w:rsidR="00FE2E5E" w:rsidRPr="006518EA" w:rsidRDefault="00FE2E5E" w:rsidP="00FE2E5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E5E" w:rsidRPr="00892BF8" w:rsidRDefault="00FE2E5E" w:rsidP="00FE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hAnsi="Times New Roman" w:cs="Times New Roman"/>
                <w:sz w:val="24"/>
                <w:szCs w:val="24"/>
              </w:rPr>
              <w:t>Татаркина Мария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E5E" w:rsidRPr="00892BF8" w:rsidRDefault="00FE2E5E" w:rsidP="00FE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hAnsi="Times New Roman" w:cs="Times New Roman"/>
                <w:sz w:val="24"/>
                <w:szCs w:val="24"/>
              </w:rPr>
              <w:t>18.11.2012</w:t>
            </w:r>
          </w:p>
        </w:tc>
        <w:tc>
          <w:tcPr>
            <w:tcW w:w="3686" w:type="dxa"/>
            <w:shd w:val="clear" w:color="auto" w:fill="auto"/>
          </w:tcPr>
          <w:p w:rsidR="00FE2E5E" w:rsidRPr="00892BF8" w:rsidRDefault="00FE2E5E" w:rsidP="00FE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№9, 6</w:t>
            </w:r>
            <w:r w:rsidRPr="00892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B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92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518EA" w:rsidRPr="006518EA" w:rsidRDefault="006518EA">
      <w:pPr>
        <w:rPr>
          <w:rFonts w:ascii="Times New Roman" w:hAnsi="Times New Roman" w:cs="Times New Roman"/>
          <w:sz w:val="24"/>
          <w:szCs w:val="24"/>
        </w:rPr>
      </w:pPr>
    </w:p>
    <w:sectPr w:rsidR="006518EA" w:rsidRPr="006518EA" w:rsidSect="0013745C">
      <w:footerReference w:type="default" r:id="rId8"/>
      <w:pgSz w:w="11906" w:h="16838"/>
      <w:pgMar w:top="567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BD2" w:rsidRDefault="00C84BD2">
      <w:pPr>
        <w:spacing w:after="0" w:line="240" w:lineRule="auto"/>
      </w:pPr>
      <w:r>
        <w:separator/>
      </w:r>
    </w:p>
  </w:endnote>
  <w:endnote w:type="continuationSeparator" w:id="0">
    <w:p w:rsidR="00C84BD2" w:rsidRDefault="00C8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65C" w:rsidRDefault="005148EF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08E2">
      <w:rPr>
        <w:noProof/>
      </w:rPr>
      <w:t>2</w:t>
    </w:r>
    <w:r>
      <w:rPr>
        <w:noProof/>
      </w:rPr>
      <w:fldChar w:fldCharType="end"/>
    </w:r>
  </w:p>
  <w:p w:rsidR="0009665C" w:rsidRDefault="00C84BD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BD2" w:rsidRDefault="00C84BD2">
      <w:pPr>
        <w:spacing w:after="0" w:line="240" w:lineRule="auto"/>
      </w:pPr>
      <w:r>
        <w:separator/>
      </w:r>
    </w:p>
  </w:footnote>
  <w:footnote w:type="continuationSeparator" w:id="0">
    <w:p w:rsidR="00C84BD2" w:rsidRDefault="00C84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13EBE"/>
    <w:multiLevelType w:val="hybridMultilevel"/>
    <w:tmpl w:val="5DDE8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87E34"/>
    <w:multiLevelType w:val="hybridMultilevel"/>
    <w:tmpl w:val="EDEE4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74111"/>
    <w:multiLevelType w:val="hybridMultilevel"/>
    <w:tmpl w:val="C32E3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F0"/>
    <w:rsid w:val="002733DD"/>
    <w:rsid w:val="00276D86"/>
    <w:rsid w:val="002A2CDB"/>
    <w:rsid w:val="002A3ED9"/>
    <w:rsid w:val="00357C4C"/>
    <w:rsid w:val="00384096"/>
    <w:rsid w:val="0039187C"/>
    <w:rsid w:val="003B20DD"/>
    <w:rsid w:val="003C21CA"/>
    <w:rsid w:val="00421CAF"/>
    <w:rsid w:val="00432C76"/>
    <w:rsid w:val="004708E2"/>
    <w:rsid w:val="004E5E9B"/>
    <w:rsid w:val="00505312"/>
    <w:rsid w:val="005148EF"/>
    <w:rsid w:val="006518EA"/>
    <w:rsid w:val="00673182"/>
    <w:rsid w:val="00686C84"/>
    <w:rsid w:val="006936B0"/>
    <w:rsid w:val="00783CB7"/>
    <w:rsid w:val="007C6A5F"/>
    <w:rsid w:val="008152C0"/>
    <w:rsid w:val="00883F80"/>
    <w:rsid w:val="00892BF8"/>
    <w:rsid w:val="00963ABA"/>
    <w:rsid w:val="00A07CBE"/>
    <w:rsid w:val="00A1513D"/>
    <w:rsid w:val="00A15643"/>
    <w:rsid w:val="00A15CAC"/>
    <w:rsid w:val="00B04CEC"/>
    <w:rsid w:val="00BA51DC"/>
    <w:rsid w:val="00BC4D57"/>
    <w:rsid w:val="00C84BD2"/>
    <w:rsid w:val="00CC0D18"/>
    <w:rsid w:val="00CC1AA1"/>
    <w:rsid w:val="00D31F04"/>
    <w:rsid w:val="00D426F0"/>
    <w:rsid w:val="00E41CFB"/>
    <w:rsid w:val="00E8757E"/>
    <w:rsid w:val="00EF2067"/>
    <w:rsid w:val="00F037A6"/>
    <w:rsid w:val="00F76DEB"/>
    <w:rsid w:val="00FE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32B87"/>
  <w15:docId w15:val="{B31043EF-A2B5-4F7F-AFAD-6FF02FC9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C1A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C1A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C6A5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05312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651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7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isk.360.yandex.ru/i/OnFUK-1PsX-7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Василя</cp:lastModifiedBy>
  <cp:revision>3</cp:revision>
  <dcterms:created xsi:type="dcterms:W3CDTF">2026-05-04T11:06:00Z</dcterms:created>
  <dcterms:modified xsi:type="dcterms:W3CDTF">2026-05-04T11:07:00Z</dcterms:modified>
</cp:coreProperties>
</file>